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FFAA" w14:textId="77777777" w:rsidR="002A021A" w:rsidRPr="00A83560" w:rsidRDefault="00FE6A66">
      <w:pPr>
        <w:rPr>
          <w:b/>
          <w:i/>
        </w:rPr>
      </w:pPr>
      <w:r w:rsidRPr="00A83560">
        <w:rPr>
          <w:b/>
          <w:i/>
        </w:rPr>
        <w:t xml:space="preserve">Reflectie op presentatie van Tialda de Vries, </w:t>
      </w:r>
    </w:p>
    <w:p w14:paraId="6A2E1577" w14:textId="77777777" w:rsidR="00406451" w:rsidRDefault="00406451"/>
    <w:p w14:paraId="04FA680D" w14:textId="06C3762F" w:rsidR="00406451" w:rsidRDefault="00406451">
      <w:r>
        <w:t>Vandaag</w:t>
      </w:r>
      <w:r w:rsidR="000D1A29">
        <w:t>,</w:t>
      </w:r>
      <w:r>
        <w:t xml:space="preserve"> donderdag 18 juni 2015</w:t>
      </w:r>
      <w:r w:rsidR="000D1A29">
        <w:t>,</w:t>
      </w:r>
      <w:r>
        <w:t xml:space="preserve">  was de presentatie. Ik zat in een groepje met Eline, Pieter en Kor. Eline en Pieter hadden hun dorp onderzocht in een tweetal  en hadden</w:t>
      </w:r>
      <w:r w:rsidR="000D1A29">
        <w:t xml:space="preserve"> daarom 20 elementen.  Het dorp van Eline</w:t>
      </w:r>
      <w:r>
        <w:t xml:space="preserve"> was Veenwouden en Pieter had </w:t>
      </w:r>
      <w:proofErr w:type="spellStart"/>
      <w:r>
        <w:t>Eenrum</w:t>
      </w:r>
      <w:proofErr w:type="spellEnd"/>
      <w:r w:rsidR="000D1A29">
        <w:t xml:space="preserve"> gekozen</w:t>
      </w:r>
      <w:r>
        <w:t xml:space="preserve">. </w:t>
      </w:r>
      <w:r w:rsidR="00FE6A66">
        <w:t>Eline begon e</w:t>
      </w:r>
      <w:r w:rsidR="000D1A29">
        <w:t>n zij</w:t>
      </w:r>
      <w:r w:rsidR="00FE6A66">
        <w:t xml:space="preserve"> liet ons haar magazine zien, het zag er</w:t>
      </w:r>
      <w:r w:rsidR="000D1A29">
        <w:t xml:space="preserve"> heel mooi en goed</w:t>
      </w:r>
      <w:r w:rsidR="00FE6A66">
        <w:t xml:space="preserve"> uit. Ze had veel informatie over d</w:t>
      </w:r>
      <w:r w:rsidR="000D1A29">
        <w:t>e geschiedenis van het dorp. Mijn</w:t>
      </w:r>
      <w:r w:rsidR="00FE6A66">
        <w:t xml:space="preserve"> enige opmerking over haar magazine was dat ik nog wel een klein kaart erbij had </w:t>
      </w:r>
      <w:r w:rsidR="000D1A29">
        <w:t>gewild, zodat ik een overzicht heb</w:t>
      </w:r>
      <w:r w:rsidR="00FE6A66">
        <w:t xml:space="preserve">. De buttons met </w:t>
      </w:r>
      <w:r w:rsidR="000D1A29">
        <w:t>“</w:t>
      </w:r>
      <w:r w:rsidR="00FE6A66">
        <w:t>cultuur</w:t>
      </w:r>
      <w:r w:rsidR="000D1A29">
        <w:t>”</w:t>
      </w:r>
      <w:r w:rsidR="00FE6A66">
        <w:t xml:space="preserve"> of </w:t>
      </w:r>
      <w:r w:rsidR="000D1A29">
        <w:t xml:space="preserve"> “dagje weg“ </w:t>
      </w:r>
      <w:r w:rsidR="00FE6A66">
        <w:t xml:space="preserve">vond ik heel origineel bedacht. </w:t>
      </w:r>
    </w:p>
    <w:p w14:paraId="15766AD4" w14:textId="017EEADE" w:rsidR="00FE6A66" w:rsidRDefault="00FE6A66">
      <w:r>
        <w:tab/>
        <w:t>Pi</w:t>
      </w:r>
      <w:r w:rsidR="000D1A29">
        <w:t xml:space="preserve">eter had een </w:t>
      </w:r>
      <w:proofErr w:type="spellStart"/>
      <w:r w:rsidR="000D1A29">
        <w:t>prezie</w:t>
      </w:r>
      <w:proofErr w:type="spellEnd"/>
      <w:r w:rsidR="000D1A29">
        <w:t xml:space="preserve"> gemaakt over zijn dorp. Deze </w:t>
      </w:r>
      <w:proofErr w:type="spellStart"/>
      <w:r w:rsidR="000D1A29">
        <w:t>prezie</w:t>
      </w:r>
      <w:proofErr w:type="spellEnd"/>
      <w:r w:rsidR="000D1A29">
        <w:t xml:space="preserve"> zag er heel</w:t>
      </w:r>
      <w:r>
        <w:t xml:space="preserve"> netjes uit, er was wel veel tekst in het begin over de geschiedenis van het dorp. Het filmpje waar ze een rondje door het dorp rijden vond ik heel </w:t>
      </w:r>
      <w:r w:rsidR="00B520CA">
        <w:t>origineel bedacht. Zijn elementen</w:t>
      </w:r>
      <w:r w:rsidR="000D1A29">
        <w:t xml:space="preserve"> waren goed gekozen en verdeeld </w:t>
      </w:r>
      <w:r w:rsidR="00B520CA">
        <w:t>over het hele dorp. Ik kon zi</w:t>
      </w:r>
      <w:r w:rsidR="000D1A29">
        <w:t xml:space="preserve">en dat dit dorp voor hem belangrijk is, </w:t>
      </w:r>
      <w:r w:rsidR="00B520CA">
        <w:t xml:space="preserve">omdat hij heel enthousiast presenteerde. </w:t>
      </w:r>
    </w:p>
    <w:p w14:paraId="7AED1204" w14:textId="78FA3079" w:rsidR="00B520CA" w:rsidRDefault="00B520CA" w:rsidP="00B520CA">
      <w:pPr>
        <w:ind w:firstLine="708"/>
      </w:pPr>
      <w:r>
        <w:t xml:space="preserve">Kor presenteerde niet omdat hij zijn presentatie nog niet af had, maar </w:t>
      </w:r>
      <w:r w:rsidR="000D1A29">
        <w:t xml:space="preserve">hij was er wel </w:t>
      </w:r>
      <w:r>
        <w:t xml:space="preserve"> om feedback te geven. </w:t>
      </w:r>
    </w:p>
    <w:p w14:paraId="73D91CD6" w14:textId="77777777" w:rsidR="00B520CA" w:rsidRDefault="00B520CA" w:rsidP="00B520CA">
      <w:pPr>
        <w:ind w:firstLine="708"/>
      </w:pPr>
    </w:p>
    <w:p w14:paraId="6B342178" w14:textId="7F9C08BD" w:rsidR="00B520CA" w:rsidRDefault="00B520CA" w:rsidP="00B520CA">
      <w:pPr>
        <w:ind w:firstLine="708"/>
      </w:pPr>
      <w:r>
        <w:t>Mijn presentatie was als laatst. Eline en Pieter waren door hun product heen gegaan en hadden bij sommige</w:t>
      </w:r>
      <w:r w:rsidR="000D1A29">
        <w:t xml:space="preserve"> dingen wat verteld. Ik heb het</w:t>
      </w:r>
      <w:r>
        <w:t xml:space="preserve">zelfde gedaan. Ik ben begonnen met vertellen dat mijn website </w:t>
      </w:r>
      <w:proofErr w:type="spellStart"/>
      <w:r>
        <w:t>Oentsjerk</w:t>
      </w:r>
      <w:proofErr w:type="spellEnd"/>
      <w:r>
        <w:t xml:space="preserve"> heet en niet </w:t>
      </w:r>
      <w:proofErr w:type="spellStart"/>
      <w:r>
        <w:t>Oenkerk</w:t>
      </w:r>
      <w:proofErr w:type="spellEnd"/>
      <w:r>
        <w:t xml:space="preserve"> omdat </w:t>
      </w:r>
      <w:r w:rsidR="000D1A29">
        <w:t xml:space="preserve"> dat </w:t>
      </w:r>
      <w:r w:rsidR="006F6789">
        <w:t xml:space="preserve">de officiële naam </w:t>
      </w:r>
      <w:r w:rsidR="000D1A29">
        <w:t xml:space="preserve">is </w:t>
      </w:r>
      <w:r w:rsidR="006F6789">
        <w:t>die op de bordjes staat. Daarna ging ik verder met dat ik mijn intro over het dorp en de demografie. Hetty merkte hier op dat de cijfers van de man en de vrouw verhouding bij elkaar opgeteld net zo v</w:t>
      </w:r>
      <w:r w:rsidR="00AC2F59">
        <w:t>eel moest zijn als het aantal inwoners. Dit was niet het geval, dat heb ik nu dus ook al in de site veranderd. Daarna ging ik de 10 elementen bij langs e</w:t>
      </w:r>
      <w:r w:rsidR="000D1A29">
        <w:t>n ben ik helemaal vergeten om hun</w:t>
      </w:r>
      <w:r w:rsidR="00AC2F59">
        <w:t xml:space="preserve"> de kaart van de tien elementen te laten zien. Hier kwam ik </w:t>
      </w:r>
      <w:r w:rsidR="000D1A29">
        <w:t xml:space="preserve">later achter en toen ik het meldde, </w:t>
      </w:r>
      <w:r w:rsidR="00AC2F59">
        <w:t>zeiden ze dat ze het niet gemist ha</w:t>
      </w:r>
      <w:r w:rsidR="000D1A29">
        <w:t>dden omdat er overal kleine plattegronden</w:t>
      </w:r>
      <w:r w:rsidR="00AC2F59">
        <w:t xml:space="preserve"> b</w:t>
      </w:r>
      <w:r w:rsidR="000D1A29">
        <w:t>ij zaten. Als laatste liet ik hun de bronnenlijst zien. Die vonden ze aardig lang</w:t>
      </w:r>
      <w:r w:rsidR="00AC2F59">
        <w:t>. Eline vond het heel handig dat ik onde</w:t>
      </w:r>
      <w:r w:rsidR="002525E7">
        <w:t>raan de pagina’s links had gemaakt</w:t>
      </w:r>
      <w:r w:rsidR="00AC2F59">
        <w:t xml:space="preserve"> naar de websites van het onderwerp. Daarna was de presentatie afgelopen en vulden ze het</w:t>
      </w:r>
      <w:r w:rsidR="002525E7">
        <w:t xml:space="preserve"> feedback papier in. Naderhand </w:t>
      </w:r>
      <w:r w:rsidR="00AC2F59">
        <w:t>had ik een goed gevoel bij de presentatie, het ging aardig ma</w:t>
      </w:r>
      <w:r w:rsidR="00B417FF">
        <w:t>kke</w:t>
      </w:r>
      <w:r w:rsidR="00AC2F59">
        <w:t xml:space="preserve">lijk en ik was trots op wat ik liet zien. </w:t>
      </w:r>
    </w:p>
    <w:p w14:paraId="49F4EFCE" w14:textId="311714E2" w:rsidR="00AC2F59" w:rsidRDefault="00AC2F59" w:rsidP="00B520CA">
      <w:pPr>
        <w:ind w:firstLine="708"/>
      </w:pPr>
      <w:r>
        <w:t>Tijdens de pres</w:t>
      </w:r>
      <w:r w:rsidR="002525E7">
        <w:t xml:space="preserve">entatie was ik soms zenuwachtig, </w:t>
      </w:r>
      <w:r>
        <w:t>omdat ik dacht</w:t>
      </w:r>
      <w:r w:rsidR="002525E7">
        <w:t xml:space="preserve"> dat ik de aandacht van de mede</w:t>
      </w:r>
      <w:r>
        <w:t>studente</w:t>
      </w:r>
      <w:r w:rsidR="002525E7">
        <w:t>n even kwijt was. Dan keek ik hen</w:t>
      </w:r>
      <w:r>
        <w:t xml:space="preserve"> allemaal nog een keer aan en overtuigde ik met zelf dat het wel mee viel. </w:t>
      </w:r>
      <w:r w:rsidR="002525E7">
        <w:t>Uit het feit dat ze</w:t>
      </w:r>
      <w:r>
        <w:t xml:space="preserve"> met opmerkingen of vragen kwamen</w:t>
      </w:r>
      <w:r w:rsidR="002525E7">
        <w:t>, bleek dat ik hun aandacht had.</w:t>
      </w:r>
      <w:r>
        <w:t xml:space="preserve"> Zo vroeg Kor bijvoorbeeld hoe lang ik met de site was bezig geweest en of ik blij was met het resultaat. </w:t>
      </w:r>
    </w:p>
    <w:p w14:paraId="54A08B60" w14:textId="77777777" w:rsidR="00AC2F59" w:rsidRDefault="00AC2F59" w:rsidP="00B520CA">
      <w:pPr>
        <w:ind w:firstLine="708"/>
      </w:pPr>
    </w:p>
    <w:p w14:paraId="452EACA8" w14:textId="04B677C2" w:rsidR="002525E7" w:rsidRDefault="00AC2F59" w:rsidP="00B520CA">
      <w:pPr>
        <w:ind w:firstLine="708"/>
      </w:pPr>
      <w:r>
        <w:t xml:space="preserve">Ik vond deze manier van presenteren in groepjes van vier heel prettig. </w:t>
      </w:r>
      <w:r w:rsidR="00B417FF">
        <w:t>Zo was iedereen wat langer aan het woord, en kond</w:t>
      </w:r>
      <w:r w:rsidR="002525E7">
        <w:t>en we tussen door ook nog pauzes hebben. Net als bij leerlingen is onze spanningsboog ook beperkt. Dankzij de rustmomenten konden we ons beter concentreren en de aandacht bij de presentaties houden.</w:t>
      </w:r>
    </w:p>
    <w:p w14:paraId="2E0FBE0A" w14:textId="72B13AF9" w:rsidR="00AC2F59" w:rsidRDefault="00AC2F59" w:rsidP="00B520CA">
      <w:pPr>
        <w:ind w:firstLine="708"/>
      </w:pPr>
      <w:bookmarkStart w:id="0" w:name="_GoBack"/>
      <w:bookmarkEnd w:id="0"/>
    </w:p>
    <w:sectPr w:rsidR="00AC2F59" w:rsidSect="00BD5F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51"/>
    <w:rsid w:val="000D1A29"/>
    <w:rsid w:val="002525E7"/>
    <w:rsid w:val="002A021A"/>
    <w:rsid w:val="00406451"/>
    <w:rsid w:val="006F6789"/>
    <w:rsid w:val="009C4B70"/>
    <w:rsid w:val="00A83560"/>
    <w:rsid w:val="00AC2F59"/>
    <w:rsid w:val="00B417FF"/>
    <w:rsid w:val="00B520CA"/>
    <w:rsid w:val="00BD5F95"/>
    <w:rsid w:val="00FE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4D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472</Words>
  <Characters>2596</Characters>
  <Application>Microsoft Macintosh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Tialda De Vries</dc:creator>
  <cp:keywords/>
  <dc:description/>
  <cp:lastModifiedBy>Tialda De Vries</cp:lastModifiedBy>
  <cp:revision>5</cp:revision>
  <dcterms:created xsi:type="dcterms:W3CDTF">2015-06-18T16:23:00Z</dcterms:created>
  <dcterms:modified xsi:type="dcterms:W3CDTF">2015-06-19T06:50:00Z</dcterms:modified>
</cp:coreProperties>
</file>